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A70C6" w:rsidRDefault="00797D8E">
      <w:r>
        <w:t>Session 7:</w:t>
      </w:r>
    </w:p>
    <w:p w:rsidR="00F86DF5" w:rsidRDefault="008530E1">
      <w:pPr>
        <w:rPr>
          <w:noProof/>
        </w:rPr>
      </w:pPr>
      <w:r>
        <w:t>To get the Static Code quality result, you need to install this plugin</w:t>
      </w:r>
      <w:r>
        <w:rPr>
          <w:noProof/>
        </w:rPr>
        <w:drawing>
          <wp:inline distT="0" distB="0" distL="0" distR="0" wp14:anchorId="3F306093" wp14:editId="4AAA0A36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5C1B022" wp14:editId="0A71AAE5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DF5" w:rsidRDefault="00F86DF5">
      <w:pPr>
        <w:rPr>
          <w:noProof/>
        </w:rPr>
      </w:pPr>
    </w:p>
    <w:p w:rsidR="00797D8E" w:rsidRDefault="008530E1">
      <w:r>
        <w:rPr>
          <w:noProof/>
        </w:rPr>
        <w:lastRenderedPageBreak/>
        <w:drawing>
          <wp:inline distT="0" distB="0" distL="0" distR="0" wp14:anchorId="5E52FABA" wp14:editId="057BB5C5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7D8E" w:rsidRDefault="00797D8E">
      <w:r>
        <w:rPr>
          <w:noProof/>
        </w:rPr>
        <w:drawing>
          <wp:inline distT="0" distB="0" distL="0" distR="0" wp14:anchorId="2665A9A5" wp14:editId="4AEA387E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DF5" w:rsidRDefault="00F86DF5"/>
    <w:p w:rsidR="00F86DF5" w:rsidRDefault="00F86DF5">
      <w:r>
        <w:t>Based upon you Maven build command select the above tool.</w:t>
      </w:r>
    </w:p>
    <w:p w:rsidR="00F86DF5" w:rsidRDefault="00F86DF5">
      <w:r>
        <w:rPr>
          <w:noProof/>
        </w:rPr>
        <w:lastRenderedPageBreak/>
        <w:drawing>
          <wp:inline distT="0" distB="0" distL="0" distR="0" wp14:anchorId="3804DEE1" wp14:editId="23578C8F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DF5" w:rsidRDefault="00F86DF5">
      <w:r>
        <w:rPr>
          <w:noProof/>
        </w:rPr>
        <w:drawing>
          <wp:inline distT="0" distB="0" distL="0" distR="0" wp14:anchorId="13C69B57" wp14:editId="48880A56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1C58" w:rsidRDefault="00011C58">
      <w:r>
        <w:rPr>
          <w:noProof/>
        </w:rPr>
        <w:lastRenderedPageBreak/>
        <w:drawing>
          <wp:inline distT="0" distB="0" distL="0" distR="0" wp14:anchorId="6CFDD38A" wp14:editId="7A97A26E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64D8" w:rsidRDefault="003E64D8"/>
    <w:p w:rsidR="003E64D8" w:rsidRDefault="003E64D8">
      <w:pPr>
        <w:pBdr>
          <w:bottom w:val="thinThickThinMediumGap" w:sz="18" w:space="1" w:color="auto"/>
        </w:pBdr>
      </w:pPr>
    </w:p>
    <w:p w:rsidR="003E64D8" w:rsidRDefault="003E64D8">
      <w:r>
        <w:t>We are now going to build a project using Apache Ant</w:t>
      </w:r>
    </w:p>
    <w:p w:rsidR="003E64D8" w:rsidRDefault="003E64D8" w:rsidP="003E64D8">
      <w:pPr>
        <w:pStyle w:val="ListParagraph"/>
        <w:numPr>
          <w:ilvl w:val="0"/>
          <w:numId w:val="1"/>
        </w:numPr>
      </w:pPr>
      <w:r>
        <w:t xml:space="preserve">Download the Apache Ant </w:t>
      </w:r>
    </w:p>
    <w:p w:rsidR="003E64D8" w:rsidRDefault="003E64D8" w:rsidP="003E64D8">
      <w:pPr>
        <w:pStyle w:val="ListParagraph"/>
        <w:numPr>
          <w:ilvl w:val="0"/>
          <w:numId w:val="1"/>
        </w:numPr>
      </w:pPr>
      <w:r>
        <w:t>Configure the Same in you ENV</w:t>
      </w:r>
    </w:p>
    <w:p w:rsidR="003E64D8" w:rsidRDefault="003E64D8" w:rsidP="003E64D8">
      <w:pPr>
        <w:pStyle w:val="ListParagraph"/>
        <w:numPr>
          <w:ilvl w:val="0"/>
          <w:numId w:val="1"/>
        </w:numPr>
      </w:pPr>
      <w:r>
        <w:t>Integrate the Same in Jenkins</w:t>
      </w:r>
    </w:p>
    <w:p w:rsidR="0038417A" w:rsidRDefault="0038417A" w:rsidP="0038417A">
      <w:pPr>
        <w:ind w:left="360"/>
      </w:pPr>
      <w:r>
        <w:rPr>
          <w:noProof/>
        </w:rPr>
        <w:lastRenderedPageBreak/>
        <w:drawing>
          <wp:inline distT="0" distB="0" distL="0" distR="0" wp14:anchorId="3D708B6D" wp14:editId="5B97D493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417A" w:rsidRDefault="0038417A" w:rsidP="0038417A">
      <w:pPr>
        <w:ind w:left="360"/>
      </w:pPr>
      <w:r>
        <w:rPr>
          <w:noProof/>
        </w:rPr>
        <w:lastRenderedPageBreak/>
        <w:drawing>
          <wp:inline distT="0" distB="0" distL="0" distR="0" wp14:anchorId="0FC6C638" wp14:editId="6A7D4B9B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6B02D7B" wp14:editId="7C1D51B6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D30BE8B" wp14:editId="009934B3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5AB" w:rsidRDefault="008735AB" w:rsidP="0038417A">
      <w:pPr>
        <w:ind w:left="360"/>
      </w:pPr>
    </w:p>
    <w:p w:rsidR="008735AB" w:rsidRDefault="008735AB" w:rsidP="0038417A">
      <w:pPr>
        <w:ind w:left="360"/>
      </w:pPr>
      <w:r>
        <w:t>Create The Jenkins Job to Build an ANT project</w:t>
      </w:r>
    </w:p>
    <w:p w:rsidR="008735AB" w:rsidRDefault="008735AB" w:rsidP="0038417A">
      <w:pPr>
        <w:ind w:left="360"/>
      </w:pPr>
      <w:r>
        <w:rPr>
          <w:noProof/>
        </w:rPr>
        <w:drawing>
          <wp:inline distT="0" distB="0" distL="0" distR="0" wp14:anchorId="3005E8CB" wp14:editId="72891C1C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5AB" w:rsidRDefault="003706D4" w:rsidP="0038417A">
      <w:pPr>
        <w:ind w:left="360"/>
      </w:pPr>
      <w:r>
        <w:rPr>
          <w:noProof/>
        </w:rPr>
        <w:lastRenderedPageBreak/>
        <w:drawing>
          <wp:inline distT="0" distB="0" distL="0" distR="0" wp14:anchorId="2E732C25" wp14:editId="40581558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64D8" w:rsidRDefault="003E64D8" w:rsidP="003E64D8"/>
    <w:p w:rsidR="003E64D8" w:rsidRDefault="001207A0" w:rsidP="003E64D8">
      <w:r>
        <w:rPr>
          <w:noProof/>
        </w:rPr>
        <w:drawing>
          <wp:inline distT="0" distB="0" distL="0" distR="0" wp14:anchorId="56EAFDB0" wp14:editId="6C6B35C1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14A" w:rsidRDefault="001C3F53" w:rsidP="003E64D8">
      <w:r>
        <w:t>++++++++++++++++++++++++++++++++++++++++++++++++++++++++++++++++++++</w:t>
      </w:r>
    </w:p>
    <w:p w:rsidR="00F9014A" w:rsidRDefault="00F9014A" w:rsidP="003E64D8">
      <w:r>
        <w:t>We are going to Do Parameterize build</w:t>
      </w:r>
    </w:p>
    <w:p w:rsidR="00DD0CBD" w:rsidRDefault="00DD0CBD" w:rsidP="003E64D8">
      <w:r>
        <w:rPr>
          <w:noProof/>
        </w:rPr>
        <w:lastRenderedPageBreak/>
        <w:drawing>
          <wp:inline distT="0" distB="0" distL="0" distR="0" wp14:anchorId="4E40B75E" wp14:editId="550466BF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775D">
        <w:rPr>
          <w:noProof/>
        </w:rPr>
        <w:drawing>
          <wp:inline distT="0" distB="0" distL="0" distR="0" wp14:anchorId="31DB8630" wp14:editId="3F63B8C6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1A1E" w:rsidRDefault="00951A1E" w:rsidP="003E64D8">
      <w:r>
        <w:rPr>
          <w:noProof/>
        </w:rPr>
        <w:lastRenderedPageBreak/>
        <w:drawing>
          <wp:inline distT="0" distB="0" distL="0" distR="0" wp14:anchorId="65B8E233" wp14:editId="5398228A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FA79A09" wp14:editId="1A7CC712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2132" w:rsidRDefault="00ED2132" w:rsidP="003E64D8">
      <w:r>
        <w:rPr>
          <w:noProof/>
        </w:rPr>
        <w:lastRenderedPageBreak/>
        <w:drawing>
          <wp:inline distT="0" distB="0" distL="0" distR="0" wp14:anchorId="681B1900" wp14:editId="1084388B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2132" w:rsidRDefault="00ED2132" w:rsidP="00ED2132">
      <w:r>
        <w:t>http://localhost:8080/job/MyfirstParameterBuildJob/buildWithParameters?token=Milind</w:t>
      </w:r>
    </w:p>
    <w:p w:rsidR="00ED2132" w:rsidRDefault="00150141" w:rsidP="00ED2132">
      <w:hyperlink r:id="rId23" w:history="1">
        <w:r w:rsidRPr="00DB75C3">
          <w:rPr>
            <w:rStyle w:val="Hyperlink"/>
          </w:rPr>
          <w:t>http://18.191.160.64:8080/job/MyfirstParameterBuildJob/buildWithParameters?token=Milind</w:t>
        </w:r>
      </w:hyperlink>
    </w:p>
    <w:p w:rsidR="00150141" w:rsidRDefault="00150141" w:rsidP="00ED2132"/>
    <w:p w:rsidR="00150141" w:rsidRDefault="00150141" w:rsidP="00ED2132">
      <w:r>
        <w:rPr>
          <w:noProof/>
        </w:rPr>
        <w:lastRenderedPageBreak/>
        <w:drawing>
          <wp:inline distT="0" distB="0" distL="0" distR="0" wp14:anchorId="7DAC1FE4" wp14:editId="1BC1AE1C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2190">
        <w:rPr>
          <w:noProof/>
        </w:rPr>
        <w:drawing>
          <wp:inline distT="0" distB="0" distL="0" distR="0" wp14:anchorId="0ED66F24" wp14:editId="2767A0F4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1C6" w:rsidRDefault="00AC61C6" w:rsidP="00ED2132"/>
    <w:p w:rsidR="00110C82" w:rsidRDefault="00110C82" w:rsidP="00ED2132">
      <w:r>
        <w:rPr>
          <w:noProof/>
        </w:rPr>
        <w:lastRenderedPageBreak/>
        <w:drawing>
          <wp:inline distT="0" distB="0" distL="0" distR="0" wp14:anchorId="132EB957" wp14:editId="2D7B709C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1C6" w:rsidRDefault="00AC61C6" w:rsidP="00ED2132">
      <w:r>
        <w:t>++++++++++++++++++++++++++++++++++++++++++++++++++++++++++++++</w:t>
      </w:r>
    </w:p>
    <w:p w:rsidR="00AC61C6" w:rsidRDefault="00AC61C6" w:rsidP="00ED2132">
      <w:r>
        <w:t>Pipeline write groovy script to create CICD process</w:t>
      </w:r>
    </w:p>
    <w:p w:rsidR="00110C82" w:rsidRDefault="009A3B21" w:rsidP="00ED2132">
      <w:r>
        <w:rPr>
          <w:noProof/>
        </w:rPr>
        <w:drawing>
          <wp:inline distT="0" distB="0" distL="0" distR="0" wp14:anchorId="13F2A4BC" wp14:editId="7DE563A9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3B21" w:rsidRDefault="009A3B21" w:rsidP="00ED2132">
      <w:r>
        <w:t>Now we are going to Write Some script to build a Maven Project.</w:t>
      </w:r>
    </w:p>
    <w:p w:rsidR="009A3B21" w:rsidRDefault="009A3B21" w:rsidP="00ED2132">
      <w:r>
        <w:t>Identify your maven environment name in the below</w:t>
      </w:r>
    </w:p>
    <w:p w:rsidR="009A3B21" w:rsidRDefault="009A3B21" w:rsidP="00ED2132">
      <w:r>
        <w:lastRenderedPageBreak/>
        <w:t xml:space="preserve"> </w:t>
      </w:r>
      <w:r>
        <w:rPr>
          <w:noProof/>
        </w:rPr>
        <w:drawing>
          <wp:inline distT="0" distB="0" distL="0" distR="0" wp14:anchorId="7BD86E2E" wp14:editId="24EA19C9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3B21" w:rsidRDefault="009A3B21" w:rsidP="00ED2132">
      <w:r>
        <w:rPr>
          <w:noProof/>
        </w:rPr>
        <w:lastRenderedPageBreak/>
        <w:drawing>
          <wp:inline distT="0" distB="0" distL="0" distR="0" wp14:anchorId="5D0D6A8E" wp14:editId="42B5F956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3017">
        <w:rPr>
          <w:noProof/>
        </w:rPr>
        <w:drawing>
          <wp:inline distT="0" distB="0" distL="0" distR="0" wp14:anchorId="4334BF02" wp14:editId="1F1B1370">
            <wp:extent cx="5943600" cy="3341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3017" w:rsidRDefault="00A13017" w:rsidP="00ED2132">
      <w:r>
        <w:rPr>
          <w:noProof/>
        </w:rPr>
        <w:lastRenderedPageBreak/>
        <w:drawing>
          <wp:inline distT="0" distB="0" distL="0" distR="0" wp14:anchorId="6DF76D72" wp14:editId="22B9FC02">
            <wp:extent cx="5943600" cy="33413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7909">
        <w:rPr>
          <w:noProof/>
        </w:rPr>
        <w:drawing>
          <wp:inline distT="0" distB="0" distL="0" distR="0" wp14:anchorId="3EA506EC" wp14:editId="4B136CBE">
            <wp:extent cx="5943600" cy="33413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7909">
        <w:rPr>
          <w:noProof/>
        </w:rPr>
        <w:lastRenderedPageBreak/>
        <w:drawing>
          <wp:inline distT="0" distB="0" distL="0" distR="0" wp14:anchorId="7A5E21B0" wp14:editId="7648FFC8">
            <wp:extent cx="5943600" cy="33413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7909" w:rsidRDefault="004213B5" w:rsidP="00ED2132">
      <w:r>
        <w:rPr>
          <w:noProof/>
        </w:rPr>
        <w:drawing>
          <wp:inline distT="0" distB="0" distL="0" distR="0" wp14:anchorId="6E40B55B" wp14:editId="1912F673">
            <wp:extent cx="5943600" cy="334137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23D3" w:rsidRDefault="008523D3" w:rsidP="00ED2132"/>
    <w:p w:rsidR="008523D3" w:rsidRDefault="008523D3" w:rsidP="00ED2132">
      <w:r>
        <w:t>+++++++++++++++++++++Script++++++++++++++++++++++++</w:t>
      </w:r>
    </w:p>
    <w:p w:rsidR="008523D3" w:rsidRDefault="008523D3" w:rsidP="008523D3">
      <w:r>
        <w:t>pipeline {</w:t>
      </w:r>
    </w:p>
    <w:p w:rsidR="008523D3" w:rsidRDefault="008523D3" w:rsidP="008523D3">
      <w:r>
        <w:t xml:space="preserve">    agent any</w:t>
      </w:r>
    </w:p>
    <w:p w:rsidR="008523D3" w:rsidRDefault="008523D3" w:rsidP="008523D3"/>
    <w:p w:rsidR="008523D3" w:rsidRDefault="008523D3" w:rsidP="008523D3">
      <w:r>
        <w:lastRenderedPageBreak/>
        <w:t xml:space="preserve">    tools {</w:t>
      </w:r>
    </w:p>
    <w:p w:rsidR="008523D3" w:rsidRDefault="008523D3" w:rsidP="008523D3">
      <w:r>
        <w:t xml:space="preserve">        // Install the Maven version configured as "</w:t>
      </w:r>
      <w:proofErr w:type="spellStart"/>
      <w:r>
        <w:t>mavensetup</w:t>
      </w:r>
      <w:proofErr w:type="spellEnd"/>
      <w:r>
        <w:t>" and add it to the path.</w:t>
      </w:r>
    </w:p>
    <w:p w:rsidR="008523D3" w:rsidRDefault="008523D3" w:rsidP="008523D3">
      <w:r>
        <w:t xml:space="preserve">        maven "</w:t>
      </w:r>
      <w:proofErr w:type="spellStart"/>
      <w:r>
        <w:t>mavensetup</w:t>
      </w:r>
      <w:proofErr w:type="spellEnd"/>
      <w:r>
        <w:t>"</w:t>
      </w:r>
    </w:p>
    <w:p w:rsidR="008523D3" w:rsidRDefault="008523D3" w:rsidP="008523D3">
      <w:r>
        <w:t xml:space="preserve">    }</w:t>
      </w:r>
    </w:p>
    <w:p w:rsidR="008523D3" w:rsidRDefault="008523D3" w:rsidP="008523D3"/>
    <w:p w:rsidR="008523D3" w:rsidRDefault="008523D3" w:rsidP="008523D3">
      <w:r>
        <w:t xml:space="preserve">    stages {</w:t>
      </w:r>
    </w:p>
    <w:p w:rsidR="008523D3" w:rsidRDefault="008523D3" w:rsidP="008523D3">
      <w:r>
        <w:t xml:space="preserve">        </w:t>
      </w:r>
      <w:proofErr w:type="gramStart"/>
      <w:r>
        <w:t>stage(</w:t>
      </w:r>
      <w:proofErr w:type="gramEnd"/>
      <w:r>
        <w:t xml:space="preserve">'Checkout My </w:t>
      </w:r>
      <w:proofErr w:type="spellStart"/>
      <w:r>
        <w:t>GitHUb</w:t>
      </w:r>
      <w:proofErr w:type="spellEnd"/>
      <w:r>
        <w:t xml:space="preserve"> repository') {</w:t>
      </w:r>
    </w:p>
    <w:p w:rsidR="008523D3" w:rsidRDefault="008523D3" w:rsidP="008523D3">
      <w:r>
        <w:t xml:space="preserve">            steps {</w:t>
      </w:r>
    </w:p>
    <w:p w:rsidR="008523D3" w:rsidRDefault="008523D3" w:rsidP="008523D3">
      <w:r>
        <w:t xml:space="preserve">                // Get some code from a GitHub repository</w:t>
      </w:r>
    </w:p>
    <w:p w:rsidR="008523D3" w:rsidRDefault="008523D3" w:rsidP="008523D3">
      <w:r>
        <w:t xml:space="preserve">                </w:t>
      </w:r>
      <w:proofErr w:type="spellStart"/>
      <w:r>
        <w:t>git</w:t>
      </w:r>
      <w:proofErr w:type="spellEnd"/>
      <w:r>
        <w:t xml:space="preserve"> 'https://github.com/</w:t>
      </w:r>
      <w:proofErr w:type="spellStart"/>
      <w:r>
        <w:t>niladrimondal</w:t>
      </w:r>
      <w:proofErr w:type="spellEnd"/>
      <w:r>
        <w:t>/</w:t>
      </w:r>
      <w:proofErr w:type="spellStart"/>
      <w:r>
        <w:t>DevOpsClassCodes.git</w:t>
      </w:r>
      <w:proofErr w:type="spellEnd"/>
      <w:r>
        <w:t>'</w:t>
      </w:r>
    </w:p>
    <w:p w:rsidR="008523D3" w:rsidRDefault="008523D3" w:rsidP="008523D3">
      <w:r>
        <w:t xml:space="preserve">            }</w:t>
      </w:r>
    </w:p>
    <w:p w:rsidR="008523D3" w:rsidRDefault="008523D3" w:rsidP="008523D3">
      <w:r>
        <w:t xml:space="preserve">            </w:t>
      </w:r>
    </w:p>
    <w:p w:rsidR="008523D3" w:rsidRDefault="008523D3" w:rsidP="008523D3">
      <w:r>
        <w:t xml:space="preserve">        }</w:t>
      </w:r>
    </w:p>
    <w:p w:rsidR="008523D3" w:rsidRDefault="008523D3" w:rsidP="008523D3">
      <w:r>
        <w:t xml:space="preserve">        </w:t>
      </w:r>
    </w:p>
    <w:p w:rsidR="008523D3" w:rsidRDefault="008523D3" w:rsidP="008523D3">
      <w:r>
        <w:t xml:space="preserve">        </w:t>
      </w:r>
      <w:proofErr w:type="gramStart"/>
      <w:r>
        <w:t>stage(</w:t>
      </w:r>
      <w:proofErr w:type="gramEnd"/>
      <w:r>
        <w:t>'Compile My code') {</w:t>
      </w:r>
    </w:p>
    <w:p w:rsidR="008523D3" w:rsidRDefault="008523D3" w:rsidP="008523D3">
      <w:r>
        <w:t xml:space="preserve">            steps {</w:t>
      </w:r>
    </w:p>
    <w:p w:rsidR="008523D3" w:rsidRDefault="008523D3" w:rsidP="008523D3">
      <w:r>
        <w:t xml:space="preserve">                // To run Maven on a Windows agent, use</w:t>
      </w:r>
    </w:p>
    <w:p w:rsidR="008523D3" w:rsidRDefault="008523D3" w:rsidP="008523D3">
      <w:r>
        <w:t xml:space="preserve">                bat "</w:t>
      </w:r>
      <w:proofErr w:type="spellStart"/>
      <w:r>
        <w:t>mvn</w:t>
      </w:r>
      <w:proofErr w:type="spellEnd"/>
      <w:r>
        <w:t xml:space="preserve"> compile"</w:t>
      </w:r>
    </w:p>
    <w:p w:rsidR="008523D3" w:rsidRDefault="008523D3" w:rsidP="008523D3">
      <w:r>
        <w:t xml:space="preserve">            }</w:t>
      </w:r>
    </w:p>
    <w:p w:rsidR="008523D3" w:rsidRDefault="008523D3" w:rsidP="008523D3">
      <w:r>
        <w:t xml:space="preserve">            </w:t>
      </w:r>
    </w:p>
    <w:p w:rsidR="008523D3" w:rsidRDefault="008523D3" w:rsidP="008523D3">
      <w:r>
        <w:t xml:space="preserve">        }</w:t>
      </w:r>
    </w:p>
    <w:p w:rsidR="008523D3" w:rsidRDefault="008523D3" w:rsidP="008523D3">
      <w:r>
        <w:t xml:space="preserve">        </w:t>
      </w:r>
    </w:p>
    <w:p w:rsidR="008523D3" w:rsidRDefault="008523D3" w:rsidP="008523D3">
      <w:r>
        <w:t xml:space="preserve">        </w:t>
      </w:r>
      <w:proofErr w:type="gramStart"/>
      <w:r>
        <w:t>stage(</w:t>
      </w:r>
      <w:proofErr w:type="gramEnd"/>
      <w:r>
        <w:t>'Run Unit Test Cases') {</w:t>
      </w:r>
    </w:p>
    <w:p w:rsidR="008523D3" w:rsidRDefault="008523D3" w:rsidP="008523D3">
      <w:r>
        <w:t xml:space="preserve">            steps {</w:t>
      </w:r>
    </w:p>
    <w:p w:rsidR="008523D3" w:rsidRDefault="008523D3" w:rsidP="008523D3">
      <w:r>
        <w:t xml:space="preserve">                // To run Maven on a Windows agent, use</w:t>
      </w:r>
    </w:p>
    <w:p w:rsidR="008523D3" w:rsidRDefault="008523D3" w:rsidP="008523D3">
      <w:r>
        <w:t xml:space="preserve">                bat "</w:t>
      </w:r>
      <w:proofErr w:type="spellStart"/>
      <w:r>
        <w:t>mvn</w:t>
      </w:r>
      <w:proofErr w:type="spellEnd"/>
      <w:r>
        <w:t xml:space="preserve"> test"</w:t>
      </w:r>
    </w:p>
    <w:p w:rsidR="008523D3" w:rsidRDefault="008523D3" w:rsidP="008523D3">
      <w:r>
        <w:t xml:space="preserve">            }</w:t>
      </w:r>
    </w:p>
    <w:p w:rsidR="008523D3" w:rsidRDefault="008523D3" w:rsidP="008523D3">
      <w:r>
        <w:t xml:space="preserve">            </w:t>
      </w:r>
    </w:p>
    <w:p w:rsidR="008523D3" w:rsidRDefault="008523D3" w:rsidP="008523D3">
      <w:r>
        <w:t xml:space="preserve">        }</w:t>
      </w:r>
    </w:p>
    <w:p w:rsidR="008523D3" w:rsidRDefault="008523D3" w:rsidP="008523D3">
      <w:r>
        <w:lastRenderedPageBreak/>
        <w:t xml:space="preserve">        </w:t>
      </w:r>
    </w:p>
    <w:p w:rsidR="008523D3" w:rsidRDefault="008523D3" w:rsidP="008523D3">
      <w:r>
        <w:t xml:space="preserve">        </w:t>
      </w:r>
      <w:proofErr w:type="gramStart"/>
      <w:r>
        <w:t>stage(</w:t>
      </w:r>
      <w:proofErr w:type="gramEnd"/>
      <w:r>
        <w:t>'Run The Code Quality QA') {</w:t>
      </w:r>
    </w:p>
    <w:p w:rsidR="008523D3" w:rsidRDefault="008523D3" w:rsidP="008523D3">
      <w:r>
        <w:t xml:space="preserve">            steps {</w:t>
      </w:r>
    </w:p>
    <w:p w:rsidR="008523D3" w:rsidRDefault="008523D3" w:rsidP="008523D3">
      <w:r>
        <w:t xml:space="preserve">                // To run Maven on a Windows agent, use</w:t>
      </w:r>
    </w:p>
    <w:p w:rsidR="008523D3" w:rsidRDefault="008523D3" w:rsidP="008523D3">
      <w:r>
        <w:t xml:space="preserve">                bat "</w:t>
      </w:r>
      <w:proofErr w:type="spellStart"/>
      <w:r>
        <w:t>mvn</w:t>
      </w:r>
      <w:proofErr w:type="spellEnd"/>
      <w:r>
        <w:t xml:space="preserve"> </w:t>
      </w:r>
      <w:proofErr w:type="spellStart"/>
      <w:proofErr w:type="gramStart"/>
      <w:r>
        <w:t>pmd:pmd</w:t>
      </w:r>
      <w:proofErr w:type="spellEnd"/>
      <w:proofErr w:type="gramEnd"/>
      <w:r>
        <w:t>"</w:t>
      </w:r>
    </w:p>
    <w:p w:rsidR="008523D3" w:rsidRDefault="008523D3" w:rsidP="008523D3">
      <w:r>
        <w:t xml:space="preserve">            }</w:t>
      </w:r>
    </w:p>
    <w:p w:rsidR="008523D3" w:rsidRDefault="008523D3" w:rsidP="008523D3">
      <w:r>
        <w:t xml:space="preserve">            </w:t>
      </w:r>
    </w:p>
    <w:p w:rsidR="008523D3" w:rsidRDefault="008523D3" w:rsidP="008523D3">
      <w:r>
        <w:t xml:space="preserve">        }</w:t>
      </w:r>
    </w:p>
    <w:p w:rsidR="008523D3" w:rsidRDefault="008523D3" w:rsidP="008523D3">
      <w:r>
        <w:t xml:space="preserve">        </w:t>
      </w:r>
    </w:p>
    <w:p w:rsidR="008523D3" w:rsidRDefault="008523D3" w:rsidP="008523D3">
      <w:r>
        <w:t xml:space="preserve">        </w:t>
      </w:r>
      <w:proofErr w:type="gramStart"/>
      <w:r>
        <w:t>stage(</w:t>
      </w:r>
      <w:proofErr w:type="gramEnd"/>
      <w:r>
        <w:t>'Package the code as a War file') {</w:t>
      </w:r>
    </w:p>
    <w:p w:rsidR="008523D3" w:rsidRDefault="008523D3" w:rsidP="008523D3">
      <w:r>
        <w:t xml:space="preserve">            steps {</w:t>
      </w:r>
    </w:p>
    <w:p w:rsidR="008523D3" w:rsidRDefault="008523D3" w:rsidP="008523D3">
      <w:r>
        <w:t xml:space="preserve">                // To run Maven on a Windows agent, use</w:t>
      </w:r>
    </w:p>
    <w:p w:rsidR="008523D3" w:rsidRDefault="008523D3" w:rsidP="008523D3">
      <w:r>
        <w:t xml:space="preserve">                bat "</w:t>
      </w:r>
      <w:proofErr w:type="spellStart"/>
      <w:r>
        <w:t>mvn</w:t>
      </w:r>
      <w:proofErr w:type="spellEnd"/>
      <w:r>
        <w:t xml:space="preserve"> package"</w:t>
      </w:r>
    </w:p>
    <w:p w:rsidR="008523D3" w:rsidRDefault="008523D3" w:rsidP="008523D3">
      <w:r>
        <w:t xml:space="preserve">            }</w:t>
      </w:r>
    </w:p>
    <w:p w:rsidR="008523D3" w:rsidRDefault="008523D3" w:rsidP="008523D3">
      <w:r>
        <w:t xml:space="preserve">            </w:t>
      </w:r>
    </w:p>
    <w:p w:rsidR="008523D3" w:rsidRDefault="008523D3" w:rsidP="008523D3">
      <w:r>
        <w:t xml:space="preserve">        }</w:t>
      </w:r>
    </w:p>
    <w:p w:rsidR="008523D3" w:rsidRDefault="008523D3" w:rsidP="008523D3">
      <w:r>
        <w:t xml:space="preserve">    }</w:t>
      </w:r>
    </w:p>
    <w:p w:rsidR="008523D3" w:rsidRDefault="008523D3" w:rsidP="008523D3">
      <w:r>
        <w:t>}</w:t>
      </w:r>
    </w:p>
    <w:p w:rsidR="008523D3" w:rsidRDefault="008523D3" w:rsidP="008523D3">
      <w:r>
        <w:t>+++++++++++++++++++++++Script end++++++++++++++++++</w:t>
      </w:r>
    </w:p>
    <w:p w:rsidR="0020430B" w:rsidRDefault="0020430B" w:rsidP="008523D3"/>
    <w:p w:rsidR="009A3B21" w:rsidRDefault="0020430B" w:rsidP="00ED2132">
      <w:r>
        <w:t>+++++++++++++++++++++++++++++++++We are going to create a Secondary agent for my Jenkins++++++++</w:t>
      </w:r>
    </w:p>
    <w:p w:rsidR="002B3B8C" w:rsidRDefault="002B3B8C" w:rsidP="00ED2132">
      <w:r>
        <w:rPr>
          <w:noProof/>
        </w:rPr>
        <w:lastRenderedPageBreak/>
        <w:drawing>
          <wp:inline distT="0" distB="0" distL="0" distR="0" wp14:anchorId="3CBDD58C" wp14:editId="733FCE5B">
            <wp:extent cx="5943600" cy="334137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29794C6" wp14:editId="46F5E4F6">
            <wp:extent cx="5943600" cy="33413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3B8C" w:rsidRDefault="002B3B8C" w:rsidP="00ED2132"/>
    <w:p w:rsidR="002B3B8C" w:rsidRDefault="002B3B8C" w:rsidP="00ED2132">
      <w:r>
        <w:t xml:space="preserve">Once you create, then you need to specify the remote </w:t>
      </w:r>
      <w:proofErr w:type="gramStart"/>
      <w:r>
        <w:t>folder(</w:t>
      </w:r>
      <w:proofErr w:type="gramEnd"/>
      <w:r>
        <w:t>in my case I have created a folder inside the VM where I have installed Jenkins)</w:t>
      </w:r>
    </w:p>
    <w:p w:rsidR="002B3B8C" w:rsidRDefault="002B3B8C" w:rsidP="00ED2132">
      <w:r>
        <w:rPr>
          <w:noProof/>
        </w:rPr>
        <w:lastRenderedPageBreak/>
        <w:drawing>
          <wp:inline distT="0" distB="0" distL="0" distR="0" wp14:anchorId="509C2F1E" wp14:editId="79C90B73">
            <wp:extent cx="5943600" cy="334137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28AB">
        <w:rPr>
          <w:noProof/>
        </w:rPr>
        <w:drawing>
          <wp:inline distT="0" distB="0" distL="0" distR="0" wp14:anchorId="44FCF48A" wp14:editId="5758431A">
            <wp:extent cx="5943600" cy="334137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28AB" w:rsidRDefault="001228AB" w:rsidP="00ED2132"/>
    <w:p w:rsidR="001228AB" w:rsidRDefault="001228AB" w:rsidP="00ED2132">
      <w:r>
        <w:t>To Make the agent live, we need to run the agent inside the remote folder of the VM.</w:t>
      </w:r>
    </w:p>
    <w:p w:rsidR="001228AB" w:rsidRDefault="001228AB" w:rsidP="00ED2132">
      <w:r>
        <w:t>Download the agent form the below and upload the same in the folder from where you need to run the agent.</w:t>
      </w:r>
    </w:p>
    <w:p w:rsidR="001228AB" w:rsidRDefault="001228AB" w:rsidP="00ED2132">
      <w:r>
        <w:rPr>
          <w:noProof/>
        </w:rPr>
        <w:lastRenderedPageBreak/>
        <w:drawing>
          <wp:inline distT="0" distB="0" distL="0" distR="0" wp14:anchorId="1E71A849" wp14:editId="4AF1899F">
            <wp:extent cx="5943600" cy="334137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1E0" w:rsidRDefault="001228AB" w:rsidP="00ED2132">
      <w:r>
        <w:rPr>
          <w:noProof/>
        </w:rPr>
        <w:drawing>
          <wp:inline distT="0" distB="0" distL="0" distR="0" wp14:anchorId="0A148BE0" wp14:editId="6441A7F5">
            <wp:extent cx="5943600" cy="334137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4235" w:rsidRDefault="00D421E0" w:rsidP="00ED2132">
      <w:r>
        <w:rPr>
          <w:noProof/>
        </w:rPr>
        <w:lastRenderedPageBreak/>
        <w:drawing>
          <wp:inline distT="0" distB="0" distL="0" distR="0" wp14:anchorId="75417BB2" wp14:editId="4EA920F1">
            <wp:extent cx="5943600" cy="334137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28AB" w:rsidRDefault="00614235" w:rsidP="00ED2132">
      <w:r>
        <w:rPr>
          <w:noProof/>
        </w:rPr>
        <w:lastRenderedPageBreak/>
        <w:drawing>
          <wp:inline distT="0" distB="0" distL="0" distR="0" wp14:anchorId="538619D9" wp14:editId="4D84C15A">
            <wp:extent cx="5943600" cy="334137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7D94FDC" wp14:editId="235A4110">
            <wp:extent cx="5943600" cy="334137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28AB">
        <w:t xml:space="preserve"> </w:t>
      </w:r>
    </w:p>
    <w:p w:rsidR="00614235" w:rsidRDefault="00F570E6" w:rsidP="00ED2132">
      <w:r>
        <w:rPr>
          <w:noProof/>
        </w:rPr>
        <w:lastRenderedPageBreak/>
        <w:drawing>
          <wp:inline distT="0" distB="0" distL="0" distR="0" wp14:anchorId="732739C5" wp14:editId="2535D193">
            <wp:extent cx="5943600" cy="334137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4235" w:rsidRDefault="00614235" w:rsidP="00ED2132">
      <w:r>
        <w:rPr>
          <w:noProof/>
        </w:rPr>
        <w:drawing>
          <wp:inline distT="0" distB="0" distL="0" distR="0" wp14:anchorId="6ACB0C85" wp14:editId="408AFB08">
            <wp:extent cx="5943600" cy="334137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2132" w:rsidRDefault="00C14C78" w:rsidP="003E64D8">
      <w:r>
        <w:rPr>
          <w:noProof/>
        </w:rPr>
        <w:lastRenderedPageBreak/>
        <w:drawing>
          <wp:inline distT="0" distB="0" distL="0" distR="0" wp14:anchorId="25F388A3" wp14:editId="3E806C2C">
            <wp:extent cx="5943600" cy="334137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2311" w:rsidRDefault="00EB2311" w:rsidP="003E64D8"/>
    <w:p w:rsidR="00EB2311" w:rsidRDefault="00EB2311" w:rsidP="003E64D8">
      <w:r>
        <w:t>Role Based Access:</w:t>
      </w:r>
    </w:p>
    <w:p w:rsidR="00EB2311" w:rsidRDefault="00EB2311" w:rsidP="003E64D8">
      <w:r>
        <w:t>+++++++++++++++++++++++++++++++++++++++++++++++++</w:t>
      </w:r>
    </w:p>
    <w:p w:rsidR="00180A41" w:rsidRDefault="00180A41" w:rsidP="003E64D8">
      <w:r w:rsidRPr="00180A41">
        <w:t>Role</w:t>
      </w:r>
      <w:r>
        <w:t>-</w:t>
      </w:r>
      <w:r w:rsidRPr="00180A41">
        <w:t>based Authorization Strategy</w:t>
      </w:r>
      <w:r>
        <w:t xml:space="preserve"> should be installed as a Jenkins Plugin</w:t>
      </w:r>
    </w:p>
    <w:p w:rsidR="002A1045" w:rsidRDefault="002A1045" w:rsidP="003E64D8">
      <w:r>
        <w:rPr>
          <w:noProof/>
        </w:rPr>
        <w:drawing>
          <wp:inline distT="0" distB="0" distL="0" distR="0" wp14:anchorId="680AA2CD" wp14:editId="2708BF09">
            <wp:extent cx="5943600" cy="334137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269D" w:rsidRDefault="0095269D" w:rsidP="003E64D8"/>
    <w:p w:rsidR="0095269D" w:rsidRDefault="0095269D" w:rsidP="003E64D8">
      <w:r>
        <w:lastRenderedPageBreak/>
        <w:t>If we set above settings, then below option will be available</w:t>
      </w:r>
    </w:p>
    <w:p w:rsidR="0095269D" w:rsidRDefault="0095269D" w:rsidP="003E64D8">
      <w:r>
        <w:rPr>
          <w:noProof/>
        </w:rPr>
        <w:drawing>
          <wp:inline distT="0" distB="0" distL="0" distR="0" wp14:anchorId="6C1D2E64" wp14:editId="51B14F0B">
            <wp:extent cx="5943600" cy="334137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A41" w:rsidRDefault="00180A41" w:rsidP="003E64D8"/>
    <w:p w:rsidR="0095269D" w:rsidRDefault="0095640A" w:rsidP="003E64D8">
      <w:r>
        <w:rPr>
          <w:noProof/>
        </w:rPr>
        <w:drawing>
          <wp:inline distT="0" distB="0" distL="0" distR="0" wp14:anchorId="1A76110F" wp14:editId="575E80C4">
            <wp:extent cx="5943600" cy="334137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95269D" w:rsidRDefault="0095269D" w:rsidP="003E64D8"/>
    <w:p w:rsidR="0095269D" w:rsidRDefault="0095269D" w:rsidP="003E64D8">
      <w:r>
        <w:rPr>
          <w:noProof/>
        </w:rPr>
        <w:lastRenderedPageBreak/>
        <w:drawing>
          <wp:inline distT="0" distB="0" distL="0" distR="0" wp14:anchorId="1978B2BE" wp14:editId="13957E59">
            <wp:extent cx="5943600" cy="334137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C5BD20D" wp14:editId="4D2F8F33">
            <wp:extent cx="5943600" cy="334137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5269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76B3357"/>
    <w:multiLevelType w:val="hybridMultilevel"/>
    <w:tmpl w:val="A3489A1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6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E5C4F"/>
    <w:rsid w:val="00011C58"/>
    <w:rsid w:val="00110C82"/>
    <w:rsid w:val="001207A0"/>
    <w:rsid w:val="001228AB"/>
    <w:rsid w:val="00150141"/>
    <w:rsid w:val="00180A41"/>
    <w:rsid w:val="001C3F53"/>
    <w:rsid w:val="0020430B"/>
    <w:rsid w:val="002A1045"/>
    <w:rsid w:val="002B3B8C"/>
    <w:rsid w:val="002C38C7"/>
    <w:rsid w:val="003706D4"/>
    <w:rsid w:val="0038417A"/>
    <w:rsid w:val="003E5C4F"/>
    <w:rsid w:val="003E64D8"/>
    <w:rsid w:val="003F7909"/>
    <w:rsid w:val="004213B5"/>
    <w:rsid w:val="00614235"/>
    <w:rsid w:val="00797D8E"/>
    <w:rsid w:val="008523D3"/>
    <w:rsid w:val="008530E1"/>
    <w:rsid w:val="008735AB"/>
    <w:rsid w:val="00951A1E"/>
    <w:rsid w:val="00952190"/>
    <w:rsid w:val="0095269D"/>
    <w:rsid w:val="0095640A"/>
    <w:rsid w:val="009A3B21"/>
    <w:rsid w:val="00A13017"/>
    <w:rsid w:val="00AC61C6"/>
    <w:rsid w:val="00B3775D"/>
    <w:rsid w:val="00C14C78"/>
    <w:rsid w:val="00CC111B"/>
    <w:rsid w:val="00D421E0"/>
    <w:rsid w:val="00DC58D8"/>
    <w:rsid w:val="00DD0CBD"/>
    <w:rsid w:val="00E63BE3"/>
    <w:rsid w:val="00EB2311"/>
    <w:rsid w:val="00ED2132"/>
    <w:rsid w:val="00F570E6"/>
    <w:rsid w:val="00F86DF5"/>
    <w:rsid w:val="00F901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21360EE"/>
  <w15:chartTrackingRefBased/>
  <w15:docId w15:val="{5C9F6425-A7AC-4F09-B491-385D390E5E0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E64D8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150141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hyperlink" Target="http://18.191.160.64:8080/job/MyfirstParameterBuildJob/buildWithParameters?token=Milind" TargetMode="External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4.png"/><Relationship Id="rId51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214</TotalTime>
  <Pages>28</Pages>
  <Words>445</Words>
  <Characters>2537</Characters>
  <Application>Microsoft Office Word</Application>
  <DocSecurity>0</DocSecurity>
  <Lines>21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35</cp:revision>
  <dcterms:created xsi:type="dcterms:W3CDTF">2023-01-22T03:36:00Z</dcterms:created>
  <dcterms:modified xsi:type="dcterms:W3CDTF">2023-01-22T07:31:00Z</dcterms:modified>
</cp:coreProperties>
</file>